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CA9AD" w14:textId="77777777" w:rsidR="00844E98" w:rsidRDefault="00844E98">
      <w:pPr>
        <w:pStyle w:val="10"/>
        <w:ind w:left="49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Додаток</w:t>
      </w:r>
    </w:p>
    <w:p w14:paraId="40961CC7" w14:textId="77777777" w:rsidR="00844E98" w:rsidRDefault="00844E98">
      <w:pPr>
        <w:pStyle w:val="10"/>
        <w:ind w:left="3540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до наказу по підприємству </w:t>
      </w:r>
    </w:p>
    <w:p w14:paraId="59DACA58" w14:textId="77777777" w:rsidR="00844E98" w:rsidRDefault="00844E98">
      <w:pPr>
        <w:pStyle w:val="10"/>
        <w:ind w:left="3540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від 04.01.2021 № 47</w:t>
      </w:r>
    </w:p>
    <w:p w14:paraId="399179D2" w14:textId="77777777" w:rsidR="00844E98" w:rsidRDefault="00844E98">
      <w:pPr>
        <w:pStyle w:val="10"/>
        <w:jc w:val="center"/>
        <w:rPr>
          <w:color w:val="000000"/>
          <w:sz w:val="24"/>
          <w:szCs w:val="24"/>
        </w:rPr>
      </w:pPr>
    </w:p>
    <w:p w14:paraId="6D7A5EF4" w14:textId="77777777" w:rsidR="00844E98" w:rsidRDefault="00844E98">
      <w:pPr>
        <w:pStyle w:val="1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Графік прийому громадян адміністрацією</w:t>
      </w:r>
    </w:p>
    <w:p w14:paraId="0A99A490" w14:textId="77777777" w:rsidR="00844E98" w:rsidRDefault="00844E98">
      <w:pPr>
        <w:pStyle w:val="1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Комунального некомерційного медичного підприємства </w:t>
      </w:r>
    </w:p>
    <w:p w14:paraId="434AEDC5" w14:textId="77777777" w:rsidR="00844E98" w:rsidRDefault="00844E98">
      <w:pPr>
        <w:pStyle w:val="1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«Лікарня інтенсивного лікування «Кременчуцька»»</w:t>
      </w:r>
    </w:p>
    <w:p w14:paraId="2C908705" w14:textId="77777777" w:rsidR="00844E98" w:rsidRDefault="00844E98">
      <w:pPr>
        <w:pStyle w:val="1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 2021 рік</w:t>
      </w:r>
    </w:p>
    <w:p w14:paraId="3F98863C" w14:textId="77777777" w:rsidR="00844E98" w:rsidRDefault="00844E98">
      <w:pPr>
        <w:pStyle w:val="1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Адреса для письмових звернень громадян: </w:t>
      </w:r>
      <w:r>
        <w:rPr>
          <w:color w:val="000000"/>
          <w:sz w:val="24"/>
          <w:szCs w:val="24"/>
        </w:rPr>
        <w:t>вул. Павлова, 2  м. Кременчук , 39623, Україна</w:t>
      </w:r>
    </w:p>
    <w:p w14:paraId="59628735" w14:textId="77777777" w:rsidR="00844E98" w:rsidRDefault="00844E98">
      <w:pPr>
        <w:pStyle w:val="1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Телефон для довідок за зверненнями громадян: </w:t>
      </w:r>
      <w:r>
        <w:rPr>
          <w:color w:val="000000"/>
          <w:sz w:val="24"/>
          <w:szCs w:val="24"/>
        </w:rPr>
        <w:t>(0536) 75-88-50, 063-337-81-05</w:t>
      </w:r>
    </w:p>
    <w:p w14:paraId="33E9ED2C" w14:textId="77777777" w:rsidR="00844E98" w:rsidRDefault="00844E98">
      <w:pPr>
        <w:pStyle w:val="10"/>
        <w:rPr>
          <w:color w:val="7030A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E-</w:t>
      </w:r>
      <w:proofErr w:type="spellStart"/>
      <w:r>
        <w:rPr>
          <w:color w:val="000000"/>
          <w:sz w:val="24"/>
          <w:szCs w:val="24"/>
        </w:rPr>
        <w:t>mail</w:t>
      </w:r>
      <w:proofErr w:type="spellEnd"/>
      <w:r>
        <w:rPr>
          <w:b/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kremenLIK@gmail.com 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2"/>
        <w:gridCol w:w="1843"/>
        <w:gridCol w:w="1701"/>
        <w:gridCol w:w="2976"/>
      </w:tblGrid>
      <w:tr w:rsidR="00844E98" w14:paraId="2B0BA02A" w14:textId="77777777" w:rsidTr="005F1CD7">
        <w:tc>
          <w:tcPr>
            <w:tcW w:w="675" w:type="dxa"/>
          </w:tcPr>
          <w:p w14:paraId="303C808F" w14:textId="77777777" w:rsidR="00844E98" w:rsidRPr="005F1CD7" w:rsidRDefault="00844E98" w:rsidP="005F1CD7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14:paraId="1C1CC40B" w14:textId="77777777" w:rsidR="00844E98" w:rsidRPr="005F1CD7" w:rsidRDefault="00844E98" w:rsidP="005F1CD7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b/>
                <w:color w:val="000000"/>
                <w:sz w:val="24"/>
                <w:szCs w:val="24"/>
              </w:rPr>
              <w:t>Посада керівника, його заступників з відповідних питань</w:t>
            </w:r>
          </w:p>
        </w:tc>
        <w:tc>
          <w:tcPr>
            <w:tcW w:w="1843" w:type="dxa"/>
          </w:tcPr>
          <w:p w14:paraId="1699A886" w14:textId="77777777" w:rsidR="00844E98" w:rsidRPr="005F1CD7" w:rsidRDefault="00844E98" w:rsidP="005F1CD7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b/>
                <w:color w:val="000000"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701" w:type="dxa"/>
          </w:tcPr>
          <w:p w14:paraId="1FE2DDF2" w14:textId="77777777" w:rsidR="00844E98" w:rsidRPr="005F1CD7" w:rsidRDefault="00844E98" w:rsidP="005F1CD7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b/>
                <w:color w:val="000000"/>
                <w:sz w:val="24"/>
                <w:szCs w:val="24"/>
              </w:rPr>
              <w:t>Дні та години прийому</w:t>
            </w:r>
          </w:p>
        </w:tc>
        <w:tc>
          <w:tcPr>
            <w:tcW w:w="2976" w:type="dxa"/>
          </w:tcPr>
          <w:p w14:paraId="5D694868" w14:textId="77777777" w:rsidR="00844E98" w:rsidRPr="005F1CD7" w:rsidRDefault="00844E98" w:rsidP="005F1CD7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b/>
                <w:color w:val="000000"/>
                <w:sz w:val="24"/>
                <w:szCs w:val="24"/>
              </w:rPr>
              <w:t>Місце прийому (адреса), контактний телефон</w:t>
            </w:r>
          </w:p>
        </w:tc>
      </w:tr>
      <w:tr w:rsidR="00844E98" w14:paraId="2F23E258" w14:textId="77777777" w:rsidTr="005F1CD7">
        <w:trPr>
          <w:trHeight w:val="774"/>
        </w:trPr>
        <w:tc>
          <w:tcPr>
            <w:tcW w:w="675" w:type="dxa"/>
          </w:tcPr>
          <w:p w14:paraId="780C31B0" w14:textId="77777777" w:rsidR="00844E98" w:rsidRPr="005F1CD7" w:rsidRDefault="00844E98" w:rsidP="005F1CD7">
            <w:pPr>
              <w:pStyle w:val="10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6DB2341" w14:textId="77777777" w:rsidR="00844E98" w:rsidRPr="005F1CD7" w:rsidRDefault="00844E98" w:rsidP="005F1CD7">
            <w:pPr>
              <w:pStyle w:val="10"/>
              <w:jc w:val="both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Директор </w:t>
            </w:r>
          </w:p>
        </w:tc>
        <w:tc>
          <w:tcPr>
            <w:tcW w:w="1843" w:type="dxa"/>
          </w:tcPr>
          <w:p w14:paraId="1FE420E6" w14:textId="77777777" w:rsidR="00844E98" w:rsidRPr="005F1CD7" w:rsidRDefault="00844E98" w:rsidP="005F1CD7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Корлякова </w:t>
            </w:r>
          </w:p>
          <w:p w14:paraId="0DCED872" w14:textId="77777777" w:rsidR="00844E98" w:rsidRPr="005F1CD7" w:rsidRDefault="00844E98" w:rsidP="005F1CD7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Оксана </w:t>
            </w:r>
          </w:p>
          <w:p w14:paraId="53524C6E" w14:textId="77777777" w:rsidR="00844E98" w:rsidRPr="005F1CD7" w:rsidRDefault="00844E98" w:rsidP="005F1CD7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Вікторівна </w:t>
            </w:r>
          </w:p>
        </w:tc>
        <w:tc>
          <w:tcPr>
            <w:tcW w:w="1701" w:type="dxa"/>
          </w:tcPr>
          <w:p w14:paraId="174AE896" w14:textId="77777777" w:rsidR="00844E98" w:rsidRPr="005F1CD7" w:rsidRDefault="00844E98" w:rsidP="005F1CD7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Понеділок, середа, п’ятниця  </w:t>
            </w:r>
          </w:p>
          <w:p w14:paraId="2FC9870E" w14:textId="77777777" w:rsidR="00844E98" w:rsidRPr="005F1CD7" w:rsidRDefault="00844E98" w:rsidP="005F1CD7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>з 10.00 до 11.00</w:t>
            </w:r>
          </w:p>
          <w:p w14:paraId="614EDF47" w14:textId="77777777" w:rsidR="00844E98" w:rsidRPr="005F1CD7" w:rsidRDefault="00844E98" w:rsidP="005F1CD7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>Вівторок, четвер  з 15.00 до 16.00</w:t>
            </w:r>
          </w:p>
        </w:tc>
        <w:tc>
          <w:tcPr>
            <w:tcW w:w="2976" w:type="dxa"/>
          </w:tcPr>
          <w:p w14:paraId="29D893AA" w14:textId="77777777" w:rsidR="00844E98" w:rsidRPr="005F1CD7" w:rsidRDefault="00844E98" w:rsidP="005F1CD7">
            <w:pPr>
              <w:pStyle w:val="10"/>
              <w:ind w:left="-106" w:firstLine="106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вул. Павлова, 2, </w:t>
            </w:r>
          </w:p>
          <w:p w14:paraId="74A5B7AC" w14:textId="77777777" w:rsidR="00844E98" w:rsidRPr="005F1CD7" w:rsidRDefault="00844E98" w:rsidP="005F1CD7">
            <w:pPr>
              <w:pStyle w:val="10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м. Кременчук , 39623, Україна     </w:t>
            </w:r>
          </w:p>
          <w:p w14:paraId="1484364D" w14:textId="77777777" w:rsidR="00844E98" w:rsidRPr="005F1CD7" w:rsidRDefault="00844E98" w:rsidP="005F1CD7">
            <w:pPr>
              <w:pStyle w:val="10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75-88-75 </w:t>
            </w:r>
          </w:p>
        </w:tc>
      </w:tr>
      <w:tr w:rsidR="00844E98" w14:paraId="53627292" w14:textId="77777777" w:rsidTr="005F1CD7">
        <w:tc>
          <w:tcPr>
            <w:tcW w:w="675" w:type="dxa"/>
          </w:tcPr>
          <w:p w14:paraId="0EAF108E" w14:textId="77777777" w:rsidR="00844E98" w:rsidRPr="005F1CD7" w:rsidRDefault="00844E98" w:rsidP="005F1CD7">
            <w:pPr>
              <w:pStyle w:val="10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D1ACF1B" w14:textId="77777777" w:rsidR="00844E98" w:rsidRPr="005F1CD7" w:rsidRDefault="00844E98" w:rsidP="005F1CD7">
            <w:pPr>
              <w:pStyle w:val="10"/>
              <w:jc w:val="both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Заступник директора  з медичної частини </w:t>
            </w:r>
          </w:p>
        </w:tc>
        <w:tc>
          <w:tcPr>
            <w:tcW w:w="1843" w:type="dxa"/>
          </w:tcPr>
          <w:p w14:paraId="38882F80" w14:textId="77777777" w:rsidR="00844E98" w:rsidRPr="005F1CD7" w:rsidRDefault="00844E98" w:rsidP="005F1CD7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Сущенко </w:t>
            </w:r>
          </w:p>
          <w:p w14:paraId="5B932288" w14:textId="77777777" w:rsidR="00844E98" w:rsidRPr="005F1CD7" w:rsidRDefault="00844E98" w:rsidP="005F1CD7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>Юлія</w:t>
            </w:r>
          </w:p>
          <w:p w14:paraId="36A09DDD" w14:textId="77777777" w:rsidR="00844E98" w:rsidRPr="005F1CD7" w:rsidRDefault="00844E98" w:rsidP="005F1CD7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Юріївна </w:t>
            </w:r>
          </w:p>
        </w:tc>
        <w:tc>
          <w:tcPr>
            <w:tcW w:w="1701" w:type="dxa"/>
          </w:tcPr>
          <w:p w14:paraId="4AD4F4B0" w14:textId="77777777" w:rsidR="00844E98" w:rsidRPr="005F1CD7" w:rsidRDefault="00844E98" w:rsidP="005F1CD7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Щоденно </w:t>
            </w:r>
          </w:p>
          <w:p w14:paraId="66BBCFC3" w14:textId="77777777" w:rsidR="00844E98" w:rsidRPr="005F1CD7" w:rsidRDefault="00844E98" w:rsidP="005F1CD7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>з 10.30 до 12.00</w:t>
            </w:r>
          </w:p>
        </w:tc>
        <w:tc>
          <w:tcPr>
            <w:tcW w:w="2976" w:type="dxa"/>
          </w:tcPr>
          <w:p w14:paraId="4E1E6526" w14:textId="77777777" w:rsidR="00844E98" w:rsidRPr="005F1CD7" w:rsidRDefault="00844E98" w:rsidP="005F1CD7">
            <w:pPr>
              <w:pStyle w:val="10"/>
              <w:ind w:left="-106" w:firstLine="106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вул. Павлова, 2, </w:t>
            </w:r>
          </w:p>
          <w:p w14:paraId="7F1B3F90" w14:textId="77777777" w:rsidR="00844E98" w:rsidRPr="005F1CD7" w:rsidRDefault="00844E98" w:rsidP="005F1CD7">
            <w:pPr>
              <w:pStyle w:val="10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>м. Кременчук , 39623, Україна</w:t>
            </w:r>
          </w:p>
        </w:tc>
      </w:tr>
      <w:tr w:rsidR="00844E98" w14:paraId="7FA635BD" w14:textId="77777777" w:rsidTr="005F1CD7">
        <w:tc>
          <w:tcPr>
            <w:tcW w:w="675" w:type="dxa"/>
          </w:tcPr>
          <w:p w14:paraId="02D21D3D" w14:textId="77777777" w:rsidR="00844E98" w:rsidRPr="005F1CD7" w:rsidRDefault="00844E98" w:rsidP="005F1CD7">
            <w:pPr>
              <w:pStyle w:val="10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1B86A9A" w14:textId="77777777" w:rsidR="00844E98" w:rsidRPr="005F1CD7" w:rsidRDefault="00844E98" w:rsidP="005F1CD7">
            <w:pPr>
              <w:pStyle w:val="10"/>
              <w:jc w:val="both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Заступник директора з хірургічного розділу роботи </w:t>
            </w:r>
          </w:p>
        </w:tc>
        <w:tc>
          <w:tcPr>
            <w:tcW w:w="1843" w:type="dxa"/>
          </w:tcPr>
          <w:p w14:paraId="2ADE6DB1" w14:textId="77777777" w:rsidR="00844E98" w:rsidRPr="005F1CD7" w:rsidRDefault="00844E98" w:rsidP="005F1CD7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Коваленко </w:t>
            </w:r>
          </w:p>
          <w:p w14:paraId="3222DE51" w14:textId="77777777" w:rsidR="00844E98" w:rsidRPr="005F1CD7" w:rsidRDefault="00844E98" w:rsidP="005F1CD7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>Олександр</w:t>
            </w:r>
          </w:p>
          <w:p w14:paraId="7EB79A0C" w14:textId="77777777" w:rsidR="00844E98" w:rsidRPr="005F1CD7" w:rsidRDefault="00844E98" w:rsidP="005F1CD7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Васильович </w:t>
            </w:r>
          </w:p>
        </w:tc>
        <w:tc>
          <w:tcPr>
            <w:tcW w:w="1701" w:type="dxa"/>
          </w:tcPr>
          <w:p w14:paraId="649DA948" w14:textId="77777777" w:rsidR="00844E98" w:rsidRPr="005F1CD7" w:rsidRDefault="00844E98" w:rsidP="005F1CD7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Щоденно </w:t>
            </w:r>
          </w:p>
          <w:p w14:paraId="0F7410CB" w14:textId="77777777" w:rsidR="00844E98" w:rsidRPr="005F1CD7" w:rsidRDefault="00844E98" w:rsidP="005F1CD7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>З 15.00 до 16.00</w:t>
            </w:r>
          </w:p>
        </w:tc>
        <w:tc>
          <w:tcPr>
            <w:tcW w:w="2976" w:type="dxa"/>
          </w:tcPr>
          <w:p w14:paraId="72B4E2DB" w14:textId="77777777" w:rsidR="00844E98" w:rsidRPr="005F1CD7" w:rsidRDefault="00844E98" w:rsidP="005F1CD7">
            <w:pPr>
              <w:pStyle w:val="10"/>
              <w:ind w:left="-106" w:firstLine="106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вул. Павлова, 2, </w:t>
            </w:r>
          </w:p>
          <w:p w14:paraId="206FE4B8" w14:textId="77777777" w:rsidR="00844E98" w:rsidRPr="005F1CD7" w:rsidRDefault="00844E98" w:rsidP="005F1CD7">
            <w:pPr>
              <w:pStyle w:val="10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>м. Кременчук , 39623, Україна</w:t>
            </w:r>
          </w:p>
        </w:tc>
      </w:tr>
      <w:tr w:rsidR="00844E98" w14:paraId="22955953" w14:textId="77777777" w:rsidTr="005F1CD7">
        <w:tc>
          <w:tcPr>
            <w:tcW w:w="675" w:type="dxa"/>
            <w:vMerge w:val="restart"/>
          </w:tcPr>
          <w:p w14:paraId="26689E21" w14:textId="77777777" w:rsidR="00844E98" w:rsidRPr="005F1CD7" w:rsidRDefault="00844E98" w:rsidP="005F1CD7">
            <w:pPr>
              <w:pStyle w:val="10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1687253E" w14:textId="77777777" w:rsidR="00844E98" w:rsidRPr="005F1CD7" w:rsidRDefault="00844E98" w:rsidP="005F1CD7">
            <w:pPr>
              <w:pStyle w:val="10"/>
              <w:jc w:val="both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Заступник директора  - начальник КДЦ </w:t>
            </w:r>
          </w:p>
        </w:tc>
        <w:tc>
          <w:tcPr>
            <w:tcW w:w="1843" w:type="dxa"/>
            <w:vMerge w:val="restart"/>
          </w:tcPr>
          <w:p w14:paraId="59AC796A" w14:textId="77777777" w:rsidR="00844E98" w:rsidRDefault="00844E98" w:rsidP="005F1CD7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Радько</w:t>
            </w:r>
          </w:p>
          <w:p w14:paraId="48BAB2B2" w14:textId="77777777" w:rsidR="00844E98" w:rsidRPr="005F1CD7" w:rsidRDefault="00844E98" w:rsidP="005F1CD7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Тетяна Василівна </w:t>
            </w:r>
            <w:r w:rsidRPr="005F1CD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D6632AD" w14:textId="77777777" w:rsidR="00844E98" w:rsidRPr="005F1CD7" w:rsidRDefault="00844E98" w:rsidP="005F1CD7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Понеділок з </w:t>
            </w:r>
          </w:p>
          <w:p w14:paraId="14B2F2CA" w14:textId="77777777" w:rsidR="00844E98" w:rsidRDefault="00844E98" w:rsidP="005F1CD7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09.00 до 12.00</w:t>
            </w:r>
          </w:p>
          <w:p w14:paraId="3018DDFD" w14:textId="77777777" w:rsidR="00844E98" w:rsidRDefault="00844E98" w:rsidP="005F1CD7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Четвер з</w:t>
            </w:r>
          </w:p>
          <w:p w14:paraId="45090C00" w14:textId="77777777" w:rsidR="00844E98" w:rsidRPr="005F1CD7" w:rsidRDefault="00844E98" w:rsidP="005F1CD7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14.00 до 17.00</w:t>
            </w:r>
          </w:p>
        </w:tc>
        <w:tc>
          <w:tcPr>
            <w:tcW w:w="2976" w:type="dxa"/>
          </w:tcPr>
          <w:p w14:paraId="071E34B8" w14:textId="77777777" w:rsidR="00844E98" w:rsidRPr="005F1CD7" w:rsidRDefault="00844E98" w:rsidP="005F1CD7">
            <w:pPr>
              <w:pStyle w:val="10"/>
              <w:ind w:left="-106" w:firstLine="106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вул. Павлова, 2, </w:t>
            </w:r>
          </w:p>
          <w:p w14:paraId="2CD92CB8" w14:textId="77777777" w:rsidR="00844E98" w:rsidRPr="005F1CD7" w:rsidRDefault="00844E98" w:rsidP="005F1CD7">
            <w:pPr>
              <w:pStyle w:val="10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>м. Кременчук , 39623, Україна</w:t>
            </w:r>
          </w:p>
        </w:tc>
      </w:tr>
      <w:tr w:rsidR="00844E98" w14:paraId="430ADEEB" w14:textId="77777777" w:rsidTr="005F1CD7">
        <w:tc>
          <w:tcPr>
            <w:tcW w:w="675" w:type="dxa"/>
            <w:vMerge/>
          </w:tcPr>
          <w:p w14:paraId="56908DC2" w14:textId="77777777" w:rsidR="00844E98" w:rsidRPr="005F1CD7" w:rsidRDefault="00844E98" w:rsidP="005F1CD7">
            <w:pPr>
              <w:pStyle w:val="10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29B25B2" w14:textId="77777777" w:rsidR="00844E98" w:rsidRPr="005F1CD7" w:rsidRDefault="00844E98" w:rsidP="005F1CD7">
            <w:pPr>
              <w:pStyle w:val="10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501C574" w14:textId="77777777" w:rsidR="00844E98" w:rsidRPr="005F1CD7" w:rsidRDefault="00844E98" w:rsidP="005F1CD7">
            <w:pPr>
              <w:pStyle w:val="10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00B7EE" w14:textId="77777777" w:rsidR="00844E98" w:rsidRPr="005F1CD7" w:rsidRDefault="00844E98" w:rsidP="005F1CD7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Вівторок з  </w:t>
            </w:r>
          </w:p>
          <w:p w14:paraId="369CE633" w14:textId="77777777" w:rsidR="00844E98" w:rsidRPr="005F1CD7" w:rsidRDefault="00844E98" w:rsidP="005F1CD7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Pr="005F1CD7">
              <w:rPr>
                <w:color w:val="000000"/>
                <w:sz w:val="24"/>
                <w:szCs w:val="24"/>
              </w:rPr>
              <w:t>.00 до 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5F1CD7">
              <w:rPr>
                <w:color w:val="000000"/>
                <w:sz w:val="24"/>
                <w:szCs w:val="24"/>
              </w:rPr>
              <w:t>.00</w:t>
            </w:r>
          </w:p>
          <w:p w14:paraId="3C3809F8" w14:textId="77777777" w:rsidR="00844E98" w:rsidRPr="005F1CD7" w:rsidRDefault="00844E98" w:rsidP="005F1CD7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Середа </w:t>
            </w:r>
            <w:r w:rsidRPr="005F1CD7">
              <w:rPr>
                <w:color w:val="000000"/>
                <w:sz w:val="24"/>
                <w:szCs w:val="24"/>
              </w:rPr>
              <w:t xml:space="preserve"> з </w:t>
            </w:r>
            <w:r>
              <w:rPr>
                <w:color w:val="000000"/>
                <w:sz w:val="24"/>
                <w:szCs w:val="24"/>
              </w:rPr>
              <w:t>14</w:t>
            </w:r>
            <w:r w:rsidRPr="005F1CD7">
              <w:rPr>
                <w:color w:val="000000"/>
                <w:sz w:val="24"/>
                <w:szCs w:val="24"/>
              </w:rPr>
              <w:t>.00 до 1</w:t>
            </w:r>
            <w:r>
              <w:rPr>
                <w:color w:val="000000"/>
                <w:sz w:val="24"/>
                <w:szCs w:val="24"/>
              </w:rPr>
              <w:t>6</w:t>
            </w:r>
            <w:r w:rsidRPr="005F1CD7">
              <w:rPr>
                <w:color w:val="000000"/>
                <w:sz w:val="24"/>
                <w:szCs w:val="24"/>
              </w:rPr>
              <w:t>.00</w:t>
            </w:r>
          </w:p>
        </w:tc>
        <w:tc>
          <w:tcPr>
            <w:tcW w:w="2976" w:type="dxa"/>
          </w:tcPr>
          <w:p w14:paraId="4CE355BF" w14:textId="77777777" w:rsidR="00844E98" w:rsidRPr="005F1CD7" w:rsidRDefault="00844E98" w:rsidP="005F1CD7">
            <w:pPr>
              <w:pStyle w:val="10"/>
              <w:ind w:left="-106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>проспект Лесі Українки, 80</w:t>
            </w:r>
          </w:p>
          <w:p w14:paraId="485D5462" w14:textId="77777777" w:rsidR="00844E98" w:rsidRPr="005F1CD7" w:rsidRDefault="00844E98" w:rsidP="005F1CD7">
            <w:pPr>
              <w:pStyle w:val="10"/>
              <w:ind w:left="-106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 м. Кременчук,  39610</w:t>
            </w:r>
          </w:p>
          <w:p w14:paraId="3F7AFED4" w14:textId="77777777" w:rsidR="00844E98" w:rsidRPr="005F1CD7" w:rsidRDefault="00844E98" w:rsidP="005F1CD7">
            <w:pPr>
              <w:pStyle w:val="10"/>
              <w:ind w:left="-106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Україна ,  </w:t>
            </w:r>
          </w:p>
          <w:p w14:paraId="6C8EF2F0" w14:textId="77777777" w:rsidR="00844E98" w:rsidRPr="005F1CD7" w:rsidRDefault="00844E98" w:rsidP="005F1CD7">
            <w:pPr>
              <w:pStyle w:val="10"/>
              <w:ind w:left="-106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>75-88-60</w:t>
            </w:r>
          </w:p>
        </w:tc>
      </w:tr>
      <w:tr w:rsidR="00844E98" w14:paraId="3984C89A" w14:textId="77777777" w:rsidTr="005F1CD7">
        <w:tc>
          <w:tcPr>
            <w:tcW w:w="675" w:type="dxa"/>
            <w:vMerge w:val="restart"/>
          </w:tcPr>
          <w:p w14:paraId="1316AF6C" w14:textId="77777777" w:rsidR="00844E98" w:rsidRPr="005F1CD7" w:rsidRDefault="00844E98" w:rsidP="005F1CD7">
            <w:pPr>
              <w:pStyle w:val="10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685471BD" w14:textId="77777777" w:rsidR="00844E98" w:rsidRPr="005F1CD7" w:rsidRDefault="00844E98" w:rsidP="005F1CD7">
            <w:pPr>
              <w:pStyle w:val="10"/>
              <w:jc w:val="both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>Заступник директора  з ЕТН</w:t>
            </w:r>
          </w:p>
        </w:tc>
        <w:tc>
          <w:tcPr>
            <w:tcW w:w="1843" w:type="dxa"/>
            <w:vMerge w:val="restart"/>
          </w:tcPr>
          <w:p w14:paraId="0A9C3FA6" w14:textId="77777777" w:rsidR="00844E98" w:rsidRPr="005F1CD7" w:rsidRDefault="00844E98" w:rsidP="005F1CD7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Кузьменко </w:t>
            </w:r>
          </w:p>
          <w:p w14:paraId="27426A92" w14:textId="77777777" w:rsidR="00844E98" w:rsidRPr="005F1CD7" w:rsidRDefault="00844E98" w:rsidP="005F1CD7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Світлана </w:t>
            </w:r>
          </w:p>
          <w:p w14:paraId="39FF1D69" w14:textId="77777777" w:rsidR="00844E98" w:rsidRPr="005F1CD7" w:rsidRDefault="00844E98" w:rsidP="005F1CD7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Михайлівна </w:t>
            </w:r>
          </w:p>
        </w:tc>
        <w:tc>
          <w:tcPr>
            <w:tcW w:w="1701" w:type="dxa"/>
          </w:tcPr>
          <w:p w14:paraId="0B180BBB" w14:textId="77777777" w:rsidR="00844E98" w:rsidRPr="005F1CD7" w:rsidRDefault="00844E98" w:rsidP="005F1CD7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>Понеділок, Вівторок, Четвер з 09.00 до 12.00</w:t>
            </w:r>
          </w:p>
        </w:tc>
        <w:tc>
          <w:tcPr>
            <w:tcW w:w="2976" w:type="dxa"/>
          </w:tcPr>
          <w:p w14:paraId="3486BC75" w14:textId="77777777" w:rsidR="00844E98" w:rsidRPr="005F1CD7" w:rsidRDefault="00844E98" w:rsidP="005F1CD7">
            <w:pPr>
              <w:pStyle w:val="10"/>
              <w:ind w:left="-106" w:firstLine="106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вул. Павлова, 2, </w:t>
            </w:r>
          </w:p>
          <w:p w14:paraId="2FF89ED6" w14:textId="77777777" w:rsidR="00844E98" w:rsidRPr="005F1CD7" w:rsidRDefault="00844E98" w:rsidP="005F1CD7">
            <w:pPr>
              <w:pStyle w:val="10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м. Кременчук , </w:t>
            </w:r>
          </w:p>
          <w:p w14:paraId="6FF23269" w14:textId="77777777" w:rsidR="00844E98" w:rsidRPr="005F1CD7" w:rsidRDefault="00844E98" w:rsidP="005F1CD7">
            <w:pPr>
              <w:pStyle w:val="10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39623, Україна      </w:t>
            </w:r>
          </w:p>
        </w:tc>
      </w:tr>
      <w:tr w:rsidR="00844E98" w14:paraId="7BBAD1DA" w14:textId="77777777" w:rsidTr="005F1CD7">
        <w:tc>
          <w:tcPr>
            <w:tcW w:w="675" w:type="dxa"/>
            <w:vMerge/>
          </w:tcPr>
          <w:p w14:paraId="3610897F" w14:textId="77777777" w:rsidR="00844E98" w:rsidRPr="005F1CD7" w:rsidRDefault="00844E98" w:rsidP="005F1CD7">
            <w:pPr>
              <w:pStyle w:val="10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377A6E7" w14:textId="77777777" w:rsidR="00844E98" w:rsidRPr="005F1CD7" w:rsidRDefault="00844E98" w:rsidP="005F1CD7">
            <w:pPr>
              <w:pStyle w:val="10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04AB6A0" w14:textId="77777777" w:rsidR="00844E98" w:rsidRPr="005F1CD7" w:rsidRDefault="00844E98" w:rsidP="005F1CD7">
            <w:pPr>
              <w:pStyle w:val="10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4CCF46" w14:textId="77777777" w:rsidR="00844E98" w:rsidRPr="005F1CD7" w:rsidRDefault="00844E98" w:rsidP="005F1CD7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Понеділок </w:t>
            </w:r>
          </w:p>
          <w:p w14:paraId="26B87E48" w14:textId="77777777" w:rsidR="00844E98" w:rsidRPr="005F1CD7" w:rsidRDefault="00844E98" w:rsidP="005F1CD7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>з 14.00 до 16.00</w:t>
            </w:r>
          </w:p>
          <w:p w14:paraId="0ED15F6F" w14:textId="77777777" w:rsidR="00844E98" w:rsidRPr="005F1CD7" w:rsidRDefault="00844E98" w:rsidP="005F1CD7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>Середа з 09.00 до 12.00</w:t>
            </w:r>
          </w:p>
          <w:p w14:paraId="1146DF8C" w14:textId="77777777" w:rsidR="00844E98" w:rsidRPr="005F1CD7" w:rsidRDefault="00844E98" w:rsidP="005F1CD7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>П’ятниця з 09.00 до 12.00</w:t>
            </w:r>
          </w:p>
        </w:tc>
        <w:tc>
          <w:tcPr>
            <w:tcW w:w="2976" w:type="dxa"/>
          </w:tcPr>
          <w:p w14:paraId="66FAB681" w14:textId="77777777" w:rsidR="00844E98" w:rsidRPr="005F1CD7" w:rsidRDefault="00844E98" w:rsidP="005F1CD7">
            <w:pPr>
              <w:pStyle w:val="10"/>
              <w:ind w:left="-106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>проспект Лесі Українки, 80</w:t>
            </w:r>
          </w:p>
          <w:p w14:paraId="3B3858FE" w14:textId="77777777" w:rsidR="00844E98" w:rsidRPr="005F1CD7" w:rsidRDefault="00844E98" w:rsidP="005F1CD7">
            <w:pPr>
              <w:pStyle w:val="10"/>
              <w:ind w:left="-106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 м. Кременчук, 39610,      Україна</w:t>
            </w:r>
          </w:p>
        </w:tc>
      </w:tr>
      <w:tr w:rsidR="00844E98" w14:paraId="5AFA0332" w14:textId="77777777" w:rsidTr="005F1CD7">
        <w:tc>
          <w:tcPr>
            <w:tcW w:w="675" w:type="dxa"/>
          </w:tcPr>
          <w:p w14:paraId="49118045" w14:textId="77777777" w:rsidR="00844E98" w:rsidRPr="005F1CD7" w:rsidRDefault="00844E98" w:rsidP="005F1CD7">
            <w:pPr>
              <w:pStyle w:val="10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F72BC72" w14:textId="77777777" w:rsidR="00844E98" w:rsidRPr="005F1CD7" w:rsidRDefault="00844E98" w:rsidP="005F1CD7">
            <w:pPr>
              <w:pStyle w:val="10"/>
              <w:jc w:val="both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Заступник директора </w:t>
            </w:r>
          </w:p>
          <w:p w14:paraId="2FB4320A" w14:textId="77777777" w:rsidR="00844E98" w:rsidRPr="005F1CD7" w:rsidRDefault="00844E98" w:rsidP="005F1CD7">
            <w:pPr>
              <w:pStyle w:val="10"/>
              <w:jc w:val="both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з кадрів </w:t>
            </w:r>
          </w:p>
        </w:tc>
        <w:tc>
          <w:tcPr>
            <w:tcW w:w="1843" w:type="dxa"/>
          </w:tcPr>
          <w:p w14:paraId="2EF06E32" w14:textId="77777777" w:rsidR="00844E98" w:rsidRPr="005F1CD7" w:rsidRDefault="00844E98" w:rsidP="005F1CD7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Петрова Любов Олександрівна </w:t>
            </w:r>
          </w:p>
        </w:tc>
        <w:tc>
          <w:tcPr>
            <w:tcW w:w="1701" w:type="dxa"/>
          </w:tcPr>
          <w:p w14:paraId="58C02F5B" w14:textId="77777777" w:rsidR="00844E98" w:rsidRPr="005F1CD7" w:rsidRDefault="00844E98" w:rsidP="005F1CD7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>Щоденно</w:t>
            </w:r>
          </w:p>
          <w:p w14:paraId="5FE5A2EE" w14:textId="77777777" w:rsidR="00844E98" w:rsidRPr="005F1CD7" w:rsidRDefault="00844E98" w:rsidP="005F1CD7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З 08.30 до 12.00 </w:t>
            </w:r>
          </w:p>
        </w:tc>
        <w:tc>
          <w:tcPr>
            <w:tcW w:w="2976" w:type="dxa"/>
          </w:tcPr>
          <w:p w14:paraId="07A85B62" w14:textId="77777777" w:rsidR="00844E98" w:rsidRPr="005F1CD7" w:rsidRDefault="00844E98" w:rsidP="005F1CD7">
            <w:pPr>
              <w:pStyle w:val="10"/>
              <w:ind w:left="-106" w:firstLine="106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вул. Павлова, 2, </w:t>
            </w:r>
          </w:p>
          <w:p w14:paraId="60C666B0" w14:textId="77777777" w:rsidR="00844E98" w:rsidRPr="005F1CD7" w:rsidRDefault="00844E98" w:rsidP="005F1CD7">
            <w:pPr>
              <w:pStyle w:val="10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>м. Кременчук , 39623, Україна</w:t>
            </w:r>
          </w:p>
          <w:p w14:paraId="365E4E99" w14:textId="77777777" w:rsidR="00844E98" w:rsidRPr="005F1CD7" w:rsidRDefault="00844E98" w:rsidP="005F1CD7">
            <w:pPr>
              <w:pStyle w:val="10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>75-88-72</w:t>
            </w:r>
          </w:p>
        </w:tc>
      </w:tr>
      <w:tr w:rsidR="00844E98" w14:paraId="1A24AAFE" w14:textId="77777777" w:rsidTr="005F1CD7">
        <w:tc>
          <w:tcPr>
            <w:tcW w:w="675" w:type="dxa"/>
          </w:tcPr>
          <w:p w14:paraId="4459772C" w14:textId="77777777" w:rsidR="00844E98" w:rsidRPr="005F1CD7" w:rsidRDefault="00844E98" w:rsidP="005F1CD7">
            <w:pPr>
              <w:pStyle w:val="10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73D9CF1" w14:textId="77777777" w:rsidR="00844E98" w:rsidRPr="005F1CD7" w:rsidRDefault="00844E98" w:rsidP="005F1CD7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Заступник директора з медсестринства </w:t>
            </w:r>
          </w:p>
        </w:tc>
        <w:tc>
          <w:tcPr>
            <w:tcW w:w="1843" w:type="dxa"/>
          </w:tcPr>
          <w:p w14:paraId="51BA87BE" w14:textId="77777777" w:rsidR="00844E98" w:rsidRPr="005F1CD7" w:rsidRDefault="00844E98" w:rsidP="005F1CD7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Шевельова </w:t>
            </w:r>
          </w:p>
          <w:p w14:paraId="7BF654B8" w14:textId="77777777" w:rsidR="00844E98" w:rsidRPr="005F1CD7" w:rsidRDefault="00844E98" w:rsidP="005F1CD7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Галина </w:t>
            </w:r>
          </w:p>
          <w:p w14:paraId="341D08BC" w14:textId="77777777" w:rsidR="00844E98" w:rsidRPr="005F1CD7" w:rsidRDefault="00844E98" w:rsidP="005F1CD7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Олександрівна </w:t>
            </w:r>
          </w:p>
        </w:tc>
        <w:tc>
          <w:tcPr>
            <w:tcW w:w="1701" w:type="dxa"/>
          </w:tcPr>
          <w:p w14:paraId="58E4F1BB" w14:textId="77777777" w:rsidR="00844E98" w:rsidRPr="005F1CD7" w:rsidRDefault="00844E98" w:rsidP="005F1CD7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Понеділок з </w:t>
            </w:r>
          </w:p>
          <w:p w14:paraId="621A802D" w14:textId="77777777" w:rsidR="00844E98" w:rsidRPr="005F1CD7" w:rsidRDefault="00844E98" w:rsidP="005F1CD7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>14.00 до 16.00</w:t>
            </w:r>
          </w:p>
          <w:p w14:paraId="2DB4381C" w14:textId="77777777" w:rsidR="00844E98" w:rsidRPr="005F1CD7" w:rsidRDefault="00844E98" w:rsidP="005F1CD7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>Четвер з 13.00 до 15.00</w:t>
            </w:r>
          </w:p>
        </w:tc>
        <w:tc>
          <w:tcPr>
            <w:tcW w:w="2976" w:type="dxa"/>
          </w:tcPr>
          <w:p w14:paraId="75D94403" w14:textId="77777777" w:rsidR="00844E98" w:rsidRPr="005F1CD7" w:rsidRDefault="00844E98" w:rsidP="005F1CD7">
            <w:pPr>
              <w:pStyle w:val="10"/>
              <w:ind w:left="-106" w:firstLine="106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вул. Павлова, 2, </w:t>
            </w:r>
          </w:p>
          <w:p w14:paraId="2B132FFC" w14:textId="77777777" w:rsidR="00844E98" w:rsidRPr="005F1CD7" w:rsidRDefault="00844E98" w:rsidP="005F1CD7">
            <w:pPr>
              <w:pStyle w:val="10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>м. Кременчук, 39623, Україна</w:t>
            </w:r>
          </w:p>
        </w:tc>
      </w:tr>
    </w:tbl>
    <w:p w14:paraId="77EB5979" w14:textId="77777777" w:rsidR="00844E98" w:rsidRDefault="00844E98">
      <w:pPr>
        <w:pStyle w:val="10"/>
        <w:ind w:firstLine="708"/>
        <w:jc w:val="both"/>
        <w:rPr>
          <w:color w:val="000000"/>
          <w:sz w:val="22"/>
          <w:szCs w:val="22"/>
        </w:rPr>
      </w:pPr>
    </w:p>
    <w:p w14:paraId="1AD476F0" w14:textId="77777777" w:rsidR="00844E98" w:rsidRDefault="00844E98">
      <w:pPr>
        <w:pStyle w:val="10"/>
        <w:ind w:left="49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</w:t>
      </w:r>
    </w:p>
    <w:p w14:paraId="63E391F4" w14:textId="77777777" w:rsidR="00844E98" w:rsidRDefault="00844E98">
      <w:pPr>
        <w:pStyle w:val="10"/>
        <w:ind w:left="4956"/>
        <w:rPr>
          <w:color w:val="000000"/>
          <w:sz w:val="24"/>
          <w:szCs w:val="24"/>
        </w:rPr>
      </w:pPr>
    </w:p>
    <w:sectPr w:rsidR="00844E98" w:rsidSect="00810238">
      <w:pgSz w:w="11906" w:h="16838"/>
      <w:pgMar w:top="289" w:right="567" w:bottom="295" w:left="1701" w:header="709" w:footer="709" w:gutter="0"/>
      <w:pgNumType w:start="1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A81F5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  <w:vertAlign w:val="baseline"/>
      </w:rPr>
    </w:lvl>
  </w:abstractNum>
  <w:abstractNum w:abstractNumId="1" w15:restartNumberingAfterBreak="0">
    <w:nsid w:val="671E2C49"/>
    <w:multiLevelType w:val="multilevel"/>
    <w:tmpl w:val="FFFFFFFF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2" w15:restartNumberingAfterBreak="0">
    <w:nsid w:val="723C26B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0238"/>
    <w:rsid w:val="00000345"/>
    <w:rsid w:val="000B0A0E"/>
    <w:rsid w:val="000D3123"/>
    <w:rsid w:val="000E786E"/>
    <w:rsid w:val="001C0A17"/>
    <w:rsid w:val="002659A3"/>
    <w:rsid w:val="003972B9"/>
    <w:rsid w:val="003F4D32"/>
    <w:rsid w:val="004504FF"/>
    <w:rsid w:val="005F1CD7"/>
    <w:rsid w:val="007E188B"/>
    <w:rsid w:val="007E33DA"/>
    <w:rsid w:val="00810238"/>
    <w:rsid w:val="008106E8"/>
    <w:rsid w:val="00844E98"/>
    <w:rsid w:val="008814CD"/>
    <w:rsid w:val="00906B5C"/>
    <w:rsid w:val="00935086"/>
    <w:rsid w:val="00AC52A7"/>
    <w:rsid w:val="00B20C62"/>
    <w:rsid w:val="00B27020"/>
    <w:rsid w:val="00B7287B"/>
    <w:rsid w:val="00BB657C"/>
    <w:rsid w:val="00C84B46"/>
    <w:rsid w:val="00D37C22"/>
    <w:rsid w:val="00DF41C8"/>
    <w:rsid w:val="00E555BA"/>
    <w:rsid w:val="00EE3C15"/>
    <w:rsid w:val="00EF1D17"/>
    <w:rsid w:val="00FB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789010"/>
  <w15:docId w15:val="{C4BE5CE3-1664-4460-8209-9F246346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4CD"/>
    <w:rPr>
      <w:lang w:eastAsia="ru-RU"/>
    </w:rPr>
  </w:style>
  <w:style w:type="paragraph" w:styleId="1">
    <w:name w:val="heading 1"/>
    <w:basedOn w:val="10"/>
    <w:next w:val="10"/>
    <w:link w:val="11"/>
    <w:uiPriority w:val="99"/>
    <w:qFormat/>
    <w:rsid w:val="0081023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81023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81023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81023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81023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uiPriority w:val="99"/>
    <w:qFormat/>
    <w:rsid w:val="0081023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9"/>
    <w:locked/>
    <w:rsid w:val="007E33DA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7E33DA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7E33DA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uiPriority w:val="99"/>
    <w:semiHidden/>
    <w:locked/>
    <w:rsid w:val="007E33DA"/>
    <w:rPr>
      <w:rFonts w:ascii="Calibri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uiPriority w:val="99"/>
    <w:semiHidden/>
    <w:locked/>
    <w:rsid w:val="007E33DA"/>
    <w:rPr>
      <w:rFonts w:ascii="Calibri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link w:val="6"/>
    <w:uiPriority w:val="99"/>
    <w:semiHidden/>
    <w:locked/>
    <w:rsid w:val="007E33DA"/>
    <w:rPr>
      <w:rFonts w:ascii="Calibri" w:hAnsi="Calibri" w:cs="Times New Roman"/>
      <w:b/>
      <w:bCs/>
      <w:lang w:val="uk-UA"/>
    </w:rPr>
  </w:style>
  <w:style w:type="paragraph" w:customStyle="1" w:styleId="10">
    <w:name w:val="Звичайний1"/>
    <w:uiPriority w:val="99"/>
    <w:rsid w:val="00810238"/>
    <w:rPr>
      <w:lang w:eastAsia="ru-RU"/>
    </w:rPr>
  </w:style>
  <w:style w:type="paragraph" w:styleId="a3">
    <w:name w:val="Title"/>
    <w:basedOn w:val="10"/>
    <w:next w:val="10"/>
    <w:link w:val="a4"/>
    <w:uiPriority w:val="99"/>
    <w:qFormat/>
    <w:rsid w:val="0081023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 Знак"/>
    <w:link w:val="a3"/>
    <w:uiPriority w:val="99"/>
    <w:locked/>
    <w:rsid w:val="007E33DA"/>
    <w:rPr>
      <w:rFonts w:ascii="Cambria" w:hAnsi="Cambria" w:cs="Times New Roman"/>
      <w:b/>
      <w:bCs/>
      <w:kern w:val="28"/>
      <w:sz w:val="32"/>
      <w:szCs w:val="32"/>
      <w:lang w:val="uk-UA"/>
    </w:rPr>
  </w:style>
  <w:style w:type="paragraph" w:styleId="a5">
    <w:name w:val="Subtitle"/>
    <w:basedOn w:val="10"/>
    <w:next w:val="10"/>
    <w:link w:val="a6"/>
    <w:uiPriority w:val="99"/>
    <w:qFormat/>
    <w:rsid w:val="00810238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Підзаголовок Знак"/>
    <w:link w:val="a5"/>
    <w:uiPriority w:val="99"/>
    <w:locked/>
    <w:rsid w:val="007E33DA"/>
    <w:rPr>
      <w:rFonts w:ascii="Cambria" w:hAnsi="Cambria" w:cs="Times New Roman"/>
      <w:sz w:val="24"/>
      <w:szCs w:val="24"/>
      <w:lang w:val="uk-UA"/>
    </w:rPr>
  </w:style>
  <w:style w:type="table" w:customStyle="1" w:styleId="a7">
    <w:name w:val="Стиль"/>
    <w:uiPriority w:val="99"/>
    <w:rsid w:val="00810238"/>
    <w:rPr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1347</Words>
  <Characters>769</Characters>
  <Application>Microsoft Office Word</Application>
  <DocSecurity>0</DocSecurity>
  <Lines>6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Svetlana</cp:lastModifiedBy>
  <cp:revision>8</cp:revision>
  <cp:lastPrinted>2021-01-12T07:57:00Z</cp:lastPrinted>
  <dcterms:created xsi:type="dcterms:W3CDTF">2020-03-11T07:28:00Z</dcterms:created>
  <dcterms:modified xsi:type="dcterms:W3CDTF">2021-03-01T12:02:00Z</dcterms:modified>
</cp:coreProperties>
</file>